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AF2D06" w:rsidRPr="00AF2D06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FE5E8E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№</w:t>
      </w:r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D26EAC" w:rsidRDefault="00D26EAC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 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 w:rsidSect="000D05FE">
          <w:headerReference w:type="default" r:id="rId7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Pr="00D248D6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"/>
          <w:szCs w:val="2"/>
          <w:lang w:eastAsia="ru-RU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280"/>
        <w:gridCol w:w="3213"/>
        <w:gridCol w:w="1842"/>
        <w:gridCol w:w="1843"/>
        <w:gridCol w:w="1843"/>
      </w:tblGrid>
      <w:tr w:rsidR="009D728A" w:rsidRPr="009A157D" w:rsidTr="00B80944">
        <w:trPr>
          <w:trHeight w:val="375"/>
          <w:tblHeader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bookmarkStart w:id="0" w:name="RANGE!A10:F58"/>
            <w:r w:rsidRPr="009A157D">
              <w:t>Наименование мероприятия (ЦСР)</w:t>
            </w:r>
            <w:bookmarkEnd w:id="0"/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ЦСР (код ЦСР)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2026 год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32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346 945,9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322 890,9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326 544,2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271 959,3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39 724 486,3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34 491 814,4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33 124 986,6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72 331,7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4 192 046,6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185 408,3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162 932,4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301 413,1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4 490 798,3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3 739 724,7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3 454 719,3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6 927 476,1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20 186 310,7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21 019 204,5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20 685 490,8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2 455 473,1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9 012 628,8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7 416 839,6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6 739 531,7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«Финансовая поддержка семей при рождении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6 695 533,4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6 667 823,2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6 256 656,1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446 458,0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F577C2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универсальной </w:t>
            </w:r>
            <w:proofErr w:type="spellStart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8 044,0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8 044,0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481 344,9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116 635,2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111 659,9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библиотечного дела»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47 543,2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46 934,2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47 098,0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101 631,4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136 945,1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15 083,9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234 960,0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234 960,0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263 813,9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187 843,6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162 265,5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205 873,4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193 858,2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156 100,8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183 940,6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163 081,7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51 109 300,8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43 190 094,9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41 100 850,4</w:t>
            </w:r>
          </w:p>
        </w:tc>
      </w:tr>
    </w:tbl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0C11D7" w:rsidRPr="00A120F4" w:rsidTr="000D0ADB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налогопла-тельщиков</w:t>
            </w:r>
            <w:proofErr w:type="spell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0C11D7" w:rsidRPr="00A120F4" w:rsidTr="000D0ADB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C11D7" w:rsidRPr="00A120F4" w:rsidRDefault="000C11D7" w:rsidP="000C11D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0C11D7" w:rsidRPr="00A120F4" w:rsidTr="000D0ADB">
        <w:trPr>
          <w:cantSplit/>
          <w:trHeight w:val="285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C11D7" w:rsidRPr="00A120F4" w:rsidTr="000D0ADB">
        <w:trPr>
          <w:cantSplit/>
          <w:trHeight w:val="285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0C11D7" w:rsidRPr="00A120F4" w:rsidTr="000C11D7">
        <w:trPr>
          <w:cantSplit/>
          <w:trHeight w:val="669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7FF5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FF5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40 544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8477E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</w:tr>
      <w:tr w:rsidR="000C11D7" w:rsidRPr="00A120F4" w:rsidTr="000D0ADB">
        <w:trPr>
          <w:cantSplit/>
          <w:trHeight w:val="362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17F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</w:tr>
      <w:tr w:rsidR="000C11D7" w:rsidRPr="00A120F4" w:rsidTr="000C11D7">
        <w:trPr>
          <w:cantSplit/>
          <w:trHeight w:val="329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A120F4">
              <w:rPr>
                <w:b/>
              </w:rPr>
              <w:br w:type="page"/>
            </w:r>
            <w:r w:rsidRPr="00A120F4">
              <w:rPr>
                <w:b/>
              </w:rPr>
              <w:br w:type="page"/>
            </w:r>
          </w:p>
        </w:tc>
      </w:tr>
      <w:tr w:rsidR="000C11D7" w:rsidRPr="00A120F4" w:rsidTr="000C11D7">
        <w:trPr>
          <w:cantSplit/>
          <w:trHeight w:val="83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70C">
              <w:rPr>
                <w:rFonts w:ascii="Times New Roman" w:hAnsi="Times New Roman"/>
                <w:sz w:val="28"/>
                <w:szCs w:val="28"/>
              </w:rPr>
              <w:t>4 015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</w:tr>
      <w:tr w:rsidR="000C11D7" w:rsidRPr="00A120F4" w:rsidTr="000C11D7">
        <w:trPr>
          <w:cantSplit/>
          <w:trHeight w:val="128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178 171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</w:tr>
      <w:tr w:rsidR="000C11D7" w:rsidRPr="00A120F4" w:rsidTr="000D0ADB">
        <w:trPr>
          <w:cantSplit/>
          <w:trHeight w:val="12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127 367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32 253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2 852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</w:tr>
      <w:tr w:rsidR="000C11D7" w:rsidRPr="00A120F4" w:rsidTr="000C11D7">
        <w:trPr>
          <w:cantSplit/>
          <w:trHeight w:val="137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</w:tr>
      <w:tr w:rsidR="000C11D7" w:rsidRPr="00A120F4" w:rsidTr="000C11D7">
        <w:trPr>
          <w:cantSplit/>
          <w:trHeight w:val="145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</w:tr>
      <w:tr w:rsidR="000C11D7" w:rsidRPr="00A120F4" w:rsidTr="000D0ADB">
        <w:trPr>
          <w:cantSplit/>
          <w:trHeight w:val="77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422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</w:tr>
      <w:tr w:rsidR="000C11D7" w:rsidRPr="00A120F4" w:rsidTr="000C11D7">
        <w:trPr>
          <w:cantSplit/>
          <w:trHeight w:val="115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5 888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</w:tr>
      <w:tr w:rsidR="000C11D7" w:rsidRPr="00A120F4" w:rsidTr="000C11D7">
        <w:trPr>
          <w:cantSplit/>
          <w:trHeight w:val="112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</w:tr>
      <w:tr w:rsidR="000C11D7" w:rsidRPr="00A120F4" w:rsidTr="000C11D7">
        <w:trPr>
          <w:cantSplit/>
          <w:trHeight w:val="96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2 286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</w:tr>
      <w:tr w:rsidR="000C11D7" w:rsidRPr="00A120F4" w:rsidTr="000C11D7">
        <w:trPr>
          <w:cantSplit/>
          <w:trHeight w:val="107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</w:tr>
      <w:tr w:rsidR="000C11D7" w:rsidRPr="00A120F4" w:rsidTr="000D0ADB">
        <w:trPr>
          <w:cantSplit/>
          <w:trHeight w:val="135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</w:tr>
      <w:tr w:rsidR="000C11D7" w:rsidRPr="00A120F4" w:rsidTr="000C11D7">
        <w:trPr>
          <w:cantSplit/>
          <w:trHeight w:val="107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</w:tr>
      <w:tr w:rsidR="000C11D7" w:rsidRPr="00A120F4" w:rsidTr="000C11D7">
        <w:trPr>
          <w:cantSplit/>
          <w:trHeight w:val="1213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</w:tr>
      <w:tr w:rsidR="000C11D7" w:rsidRPr="00A120F4" w:rsidTr="000C11D7">
        <w:trPr>
          <w:cantSplit/>
          <w:trHeight w:val="118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</w:tr>
      <w:tr w:rsidR="000C11D7" w:rsidRPr="00A120F4" w:rsidTr="000C11D7">
        <w:trPr>
          <w:cantSplit/>
          <w:trHeight w:val="144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</w:tr>
      <w:tr w:rsidR="000C11D7" w:rsidRPr="00A120F4" w:rsidTr="000C11D7">
        <w:trPr>
          <w:cantSplit/>
          <w:trHeight w:val="13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</w:tr>
      <w:tr w:rsidR="000C11D7" w:rsidRPr="00BA78BD" w:rsidTr="000C11D7">
        <w:trPr>
          <w:cantSplit/>
          <w:trHeight w:val="147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</w:tr>
      <w:tr w:rsidR="000C11D7" w:rsidRPr="00A120F4" w:rsidTr="000D0ADB">
        <w:trPr>
          <w:cantSplit/>
          <w:trHeight w:val="171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</w:tr>
      <w:tr w:rsidR="000C11D7" w:rsidRPr="00A120F4" w:rsidTr="000C11D7">
        <w:trPr>
          <w:cantSplit/>
          <w:trHeight w:val="135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</w:tr>
      <w:tr w:rsidR="000C11D7" w:rsidRPr="00A120F4" w:rsidTr="000C11D7">
        <w:trPr>
          <w:cantSplit/>
          <w:trHeight w:val="120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</w:tr>
      <w:tr w:rsidR="000C11D7" w:rsidRPr="00A120F4" w:rsidTr="000C11D7">
        <w:trPr>
          <w:cantSplit/>
          <w:trHeight w:val="114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</w:tr>
      <w:tr w:rsidR="000C11D7" w:rsidRPr="00A120F4" w:rsidTr="000D0ADB">
        <w:trPr>
          <w:cantSplit/>
          <w:trHeight w:val="213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</w:tr>
      <w:tr w:rsidR="000C11D7" w:rsidRPr="00A120F4" w:rsidTr="000C11D7">
        <w:trPr>
          <w:cantSplit/>
          <w:trHeight w:val="291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образовательных учреждениях –</w:t>
            </w:r>
            <w:bookmarkStart w:id="1" w:name="_GoBack"/>
            <w:bookmarkEnd w:id="1"/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</w:tr>
      <w:tr w:rsidR="000C11D7" w:rsidRPr="00A120F4" w:rsidTr="000C11D7">
        <w:trPr>
          <w:cantSplit/>
          <w:trHeight w:val="78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3 943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</w:tr>
      <w:tr w:rsidR="000C11D7" w:rsidRPr="00EE4FCB" w:rsidTr="000C11D7">
        <w:trPr>
          <w:cantSplit/>
          <w:trHeight w:val="36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C11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3670C">
              <w:rPr>
                <w:rFonts w:ascii="Times New Roman" w:hAnsi="Times New Roman"/>
                <w:b/>
                <w:sz w:val="28"/>
                <w:szCs w:val="28"/>
              </w:rPr>
              <w:t>360 173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8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ADB" w:rsidRDefault="000D0ADB">
      <w:pPr>
        <w:spacing w:after="0" w:line="240" w:lineRule="auto"/>
      </w:pPr>
      <w:r>
        <w:separator/>
      </w:r>
    </w:p>
  </w:endnote>
  <w:endnote w:type="continuationSeparator" w:id="0">
    <w:p w:rsidR="000D0ADB" w:rsidRDefault="000D0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ADB" w:rsidRDefault="000D0AD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D0ADB" w:rsidRDefault="000D0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40302C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F577C2">
      <w:rPr>
        <w:rFonts w:ascii="Times New Roman" w:hAnsi="Times New Roman"/>
        <w:noProof/>
        <w:sz w:val="24"/>
        <w:szCs w:val="24"/>
      </w:rPr>
      <w:t>14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E"/>
    <w:rsid w:val="00015698"/>
    <w:rsid w:val="000B2CF8"/>
    <w:rsid w:val="000C11D7"/>
    <w:rsid w:val="000D05FE"/>
    <w:rsid w:val="000D0ADB"/>
    <w:rsid w:val="000D11F2"/>
    <w:rsid w:val="001730A3"/>
    <w:rsid w:val="001E3524"/>
    <w:rsid w:val="001F42C9"/>
    <w:rsid w:val="00366DD6"/>
    <w:rsid w:val="0040302C"/>
    <w:rsid w:val="00482780"/>
    <w:rsid w:val="00497B4A"/>
    <w:rsid w:val="006077DF"/>
    <w:rsid w:val="006B1DB3"/>
    <w:rsid w:val="006F5253"/>
    <w:rsid w:val="007F3295"/>
    <w:rsid w:val="007F7D28"/>
    <w:rsid w:val="00960AA6"/>
    <w:rsid w:val="00996C3E"/>
    <w:rsid w:val="009D728A"/>
    <w:rsid w:val="00A16454"/>
    <w:rsid w:val="00A27CF7"/>
    <w:rsid w:val="00A3048F"/>
    <w:rsid w:val="00AE7BDD"/>
    <w:rsid w:val="00AF2D06"/>
    <w:rsid w:val="00B375DE"/>
    <w:rsid w:val="00B80944"/>
    <w:rsid w:val="00BC3C14"/>
    <w:rsid w:val="00C04582"/>
    <w:rsid w:val="00CE1AD4"/>
    <w:rsid w:val="00D248D6"/>
    <w:rsid w:val="00D26EAC"/>
    <w:rsid w:val="00E2109B"/>
    <w:rsid w:val="00F05FA5"/>
    <w:rsid w:val="00F577C2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29BB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9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2FB43-8453-453C-B824-1A7DD43E8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14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Ренёв Владислав Олегович</cp:lastModifiedBy>
  <cp:revision>24</cp:revision>
  <cp:lastPrinted>2024-05-17T12:46:00Z</cp:lastPrinted>
  <dcterms:created xsi:type="dcterms:W3CDTF">2022-10-28T12:11:00Z</dcterms:created>
  <dcterms:modified xsi:type="dcterms:W3CDTF">2024-05-22T11:43:00Z</dcterms:modified>
</cp:coreProperties>
</file>